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72" w:rsidRDefault="00643A72" w:rsidP="00643A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643A72" w:rsidTr="00D54D6F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43A72" w:rsidRDefault="00643A72" w:rsidP="00D54D6F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РЕСПУБЛИКА АДЫГЕЯ</w:t>
            </w:r>
          </w:p>
          <w:p w:rsidR="00643A72" w:rsidRDefault="00643A72" w:rsidP="00D54D6F">
            <w:pPr>
              <w:pStyle w:val="1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Администрация</w:t>
            </w:r>
          </w:p>
          <w:p w:rsidR="00643A72" w:rsidRDefault="00643A72" w:rsidP="00D54D6F">
            <w:pPr>
              <w:spacing w:line="20" w:lineRule="atLeast"/>
              <w:ind w:hanging="7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643A72" w:rsidRDefault="00643A72" w:rsidP="00D54D6F">
            <w:pPr>
              <w:pStyle w:val="2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>
              <w:rPr>
                <w:rFonts w:eastAsiaTheme="minorEastAsia"/>
                <w:b/>
                <w:i/>
                <w:sz w:val="24"/>
                <w:szCs w:val="24"/>
              </w:rPr>
              <w:t>«Джерокайское сельское поселение»</w:t>
            </w:r>
          </w:p>
          <w:p w:rsidR="00643A72" w:rsidRDefault="00643A72" w:rsidP="00D54D6F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а. </w:t>
            </w:r>
            <w:proofErr w:type="spellStart"/>
            <w:r>
              <w:rPr>
                <w:b/>
                <w:i/>
                <w:sz w:val="24"/>
                <w:szCs w:val="24"/>
              </w:rPr>
              <w:t>Джерокай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, </w:t>
            </w:r>
          </w:p>
          <w:p w:rsidR="00643A72" w:rsidRDefault="00643A72" w:rsidP="00D54D6F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ул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раснооктябрьская</w:t>
            </w:r>
            <w:proofErr w:type="spellEnd"/>
            <w:r>
              <w:rPr>
                <w:b/>
                <w:i/>
                <w:sz w:val="24"/>
                <w:szCs w:val="24"/>
              </w:rPr>
              <w:t>, 34,а</w:t>
            </w:r>
          </w:p>
          <w:p w:rsidR="00643A72" w:rsidRDefault="00643A72" w:rsidP="00D54D6F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 88(7773)9-35-33</w:t>
            </w:r>
          </w:p>
          <w:p w:rsidR="00643A72" w:rsidRDefault="00643A72" w:rsidP="00D54D6F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43A72" w:rsidRDefault="00643A72" w:rsidP="00D54D6F">
            <w:pPr>
              <w:spacing w:line="240" w:lineRule="atLeast"/>
              <w:jc w:val="center"/>
              <w:rPr>
                <w:b/>
                <w:sz w:val="32"/>
              </w:rPr>
            </w:pPr>
            <w:r w:rsidRPr="00B92709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548666347" r:id="rId5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43A72" w:rsidRDefault="00643A72" w:rsidP="00D54D6F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АДЫГЭ РЕСПУБЛИКЭМК1Э</w:t>
            </w:r>
          </w:p>
          <w:p w:rsidR="00643A72" w:rsidRDefault="00643A72" w:rsidP="00D54D6F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Муниципальнэ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образованиеу</w:t>
            </w:r>
            <w:proofErr w:type="spellEnd"/>
          </w:p>
          <w:p w:rsidR="00643A72" w:rsidRDefault="00643A72" w:rsidP="00D54D6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 </w:t>
            </w:r>
            <w:proofErr w:type="spellStart"/>
            <w:r>
              <w:rPr>
                <w:sz w:val="24"/>
                <w:szCs w:val="24"/>
              </w:rPr>
              <w:t>Джыракъые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къоджэ</w:t>
            </w:r>
            <w:proofErr w:type="spellEnd"/>
            <w:r>
              <w:rPr>
                <w:sz w:val="24"/>
                <w:szCs w:val="24"/>
              </w:rPr>
              <w:t xml:space="preserve"> псэуп1э</w:t>
            </w:r>
          </w:p>
          <w:p w:rsidR="00643A72" w:rsidRDefault="00643A72" w:rsidP="00D54D6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ч1ып1”</w:t>
            </w:r>
          </w:p>
          <w:p w:rsidR="00643A72" w:rsidRDefault="00643A72" w:rsidP="00D54D6F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</w:t>
            </w:r>
            <w:proofErr w:type="spellStart"/>
            <w:r>
              <w:rPr>
                <w:b/>
                <w:i/>
                <w:sz w:val="24"/>
                <w:szCs w:val="24"/>
              </w:rPr>
              <w:t>къ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Джыракъый</w:t>
            </w:r>
            <w:proofErr w:type="spellEnd"/>
            <w:r>
              <w:rPr>
                <w:b/>
                <w:i/>
                <w:sz w:val="24"/>
                <w:szCs w:val="24"/>
              </w:rPr>
              <w:t>,</w:t>
            </w:r>
          </w:p>
          <w:p w:rsidR="00643A72" w:rsidRDefault="00643A72" w:rsidP="00D54D6F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ур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</w:t>
            </w:r>
            <w:proofErr w:type="spellEnd"/>
            <w:r>
              <w:rPr>
                <w:b/>
                <w:i/>
                <w:sz w:val="24"/>
                <w:szCs w:val="24"/>
              </w:rPr>
              <w:t>, 34, а</w:t>
            </w:r>
          </w:p>
          <w:p w:rsidR="00643A72" w:rsidRDefault="00643A72" w:rsidP="00D54D6F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тел/факс88(7773)9-35-33</w:t>
            </w:r>
          </w:p>
          <w:p w:rsidR="00643A72" w:rsidRDefault="00643A72" w:rsidP="00D54D6F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43A72" w:rsidRDefault="00643A72" w:rsidP="00643A72">
      <w:pPr>
        <w:rPr>
          <w:sz w:val="28"/>
          <w:szCs w:val="28"/>
        </w:rPr>
      </w:pPr>
    </w:p>
    <w:p w:rsidR="00643A72" w:rsidRDefault="00643A72" w:rsidP="00643A72">
      <w:pPr>
        <w:rPr>
          <w:sz w:val="28"/>
          <w:szCs w:val="28"/>
        </w:rPr>
      </w:pPr>
    </w:p>
    <w:p w:rsidR="00643A72" w:rsidRPr="0069193F" w:rsidRDefault="00643A72" w:rsidP="00643A72">
      <w:pPr>
        <w:shd w:val="clear" w:color="auto" w:fill="FFFFFF"/>
        <w:spacing w:after="150"/>
        <w:jc w:val="center"/>
        <w:rPr>
          <w:color w:val="3C3C3C"/>
          <w:sz w:val="28"/>
          <w:szCs w:val="28"/>
        </w:rPr>
      </w:pPr>
      <w:r w:rsidRPr="00E177AB">
        <w:rPr>
          <w:b/>
          <w:bCs/>
          <w:color w:val="3C3C3C"/>
          <w:sz w:val="28"/>
          <w:szCs w:val="28"/>
        </w:rPr>
        <w:t>ПОСТАНОВЛЕНИЕ</w:t>
      </w:r>
    </w:p>
    <w:p w:rsidR="00643A72" w:rsidRPr="0069193F" w:rsidRDefault="00643A72" w:rsidP="00643A72">
      <w:pPr>
        <w:shd w:val="clear" w:color="auto" w:fill="FFFFFF"/>
        <w:spacing w:after="150"/>
        <w:jc w:val="center"/>
        <w:rPr>
          <w:color w:val="3C3C3C"/>
          <w:sz w:val="28"/>
          <w:szCs w:val="28"/>
        </w:rPr>
      </w:pPr>
      <w:r w:rsidRPr="00E177AB">
        <w:rPr>
          <w:b/>
          <w:bCs/>
          <w:color w:val="3C3C3C"/>
          <w:sz w:val="28"/>
          <w:szCs w:val="28"/>
        </w:rPr>
        <w:t>от 15.02.2017г. № 15</w:t>
      </w:r>
      <w:r w:rsidRPr="0069193F">
        <w:rPr>
          <w:color w:val="3C3C3C"/>
          <w:sz w:val="28"/>
          <w:szCs w:val="28"/>
        </w:rPr>
        <w:br/>
      </w:r>
      <w:proofErr w:type="spellStart"/>
      <w:r w:rsidRPr="00E177AB">
        <w:rPr>
          <w:b/>
          <w:bCs/>
          <w:color w:val="3C3C3C"/>
          <w:sz w:val="28"/>
          <w:szCs w:val="28"/>
        </w:rPr>
        <w:t>а</w:t>
      </w:r>
      <w:proofErr w:type="gramStart"/>
      <w:r w:rsidRPr="00E177AB">
        <w:rPr>
          <w:b/>
          <w:bCs/>
          <w:color w:val="3C3C3C"/>
          <w:sz w:val="28"/>
          <w:szCs w:val="28"/>
        </w:rPr>
        <w:t>.Д</w:t>
      </w:r>
      <w:proofErr w:type="gramEnd"/>
      <w:r w:rsidRPr="00E177AB">
        <w:rPr>
          <w:b/>
          <w:bCs/>
          <w:color w:val="3C3C3C"/>
          <w:sz w:val="28"/>
          <w:szCs w:val="28"/>
        </w:rPr>
        <w:t>жерокай</w:t>
      </w:r>
      <w:proofErr w:type="spellEnd"/>
    </w:p>
    <w:p w:rsidR="00643A72" w:rsidRPr="0069193F" w:rsidRDefault="00643A72" w:rsidP="00643A72">
      <w:pPr>
        <w:shd w:val="clear" w:color="auto" w:fill="FFFFFF"/>
        <w:spacing w:after="150"/>
        <w:jc w:val="center"/>
        <w:rPr>
          <w:color w:val="3C3C3C"/>
          <w:sz w:val="28"/>
          <w:szCs w:val="28"/>
        </w:rPr>
      </w:pPr>
      <w:r w:rsidRPr="0069193F">
        <w:rPr>
          <w:color w:val="3C3C3C"/>
          <w:sz w:val="28"/>
          <w:szCs w:val="28"/>
        </w:rPr>
        <w:br/>
      </w:r>
      <w:r w:rsidRPr="00E177AB">
        <w:rPr>
          <w:b/>
          <w:bCs/>
          <w:color w:val="3C3C3C"/>
          <w:sz w:val="28"/>
          <w:szCs w:val="28"/>
        </w:rPr>
        <w:t xml:space="preserve">О плане основных мероприятий по проведению Года экологии 2017 на территории </w:t>
      </w:r>
      <w:proofErr w:type="spellStart"/>
      <w:r w:rsidRPr="00E177AB">
        <w:rPr>
          <w:b/>
          <w:bCs/>
          <w:color w:val="3C3C3C"/>
          <w:sz w:val="28"/>
          <w:szCs w:val="28"/>
        </w:rPr>
        <w:t>Джерокайского</w:t>
      </w:r>
      <w:proofErr w:type="spellEnd"/>
      <w:r w:rsidRPr="00E177AB">
        <w:rPr>
          <w:b/>
          <w:bCs/>
          <w:color w:val="3C3C3C"/>
          <w:sz w:val="28"/>
          <w:szCs w:val="28"/>
        </w:rPr>
        <w:t xml:space="preserve"> сельского поселения</w:t>
      </w:r>
    </w:p>
    <w:p w:rsidR="00643A72" w:rsidRPr="0069193F" w:rsidRDefault="00643A72" w:rsidP="00643A72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69193F">
        <w:rPr>
          <w:color w:val="3C3C3C"/>
          <w:sz w:val="28"/>
          <w:szCs w:val="28"/>
        </w:rPr>
        <w:t> </w:t>
      </w:r>
    </w:p>
    <w:p w:rsidR="00643A72" w:rsidRPr="00E177AB" w:rsidRDefault="00643A72" w:rsidP="00643A72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proofErr w:type="gramStart"/>
      <w:r w:rsidRPr="0069193F">
        <w:rPr>
          <w:color w:val="3C3C3C"/>
          <w:sz w:val="28"/>
          <w:szCs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 от 06.10.2003 № 131- ФЗ, Указом Президента Российской Федерации от 5 января 2016 года № 7 «О </w:t>
      </w:r>
      <w:r w:rsidRPr="0069193F">
        <w:rPr>
          <w:color w:val="3C3C3C"/>
          <w:sz w:val="28"/>
          <w:szCs w:val="28"/>
        </w:rPr>
        <w:lastRenderedPageBreak/>
        <w:t>проведении в Российской Федерации Года экологии»</w:t>
      </w:r>
      <w:r w:rsidRPr="00E177AB">
        <w:rPr>
          <w:color w:val="3C3C3C"/>
          <w:sz w:val="28"/>
          <w:szCs w:val="28"/>
        </w:rPr>
        <w:t xml:space="preserve">, Уставом </w:t>
      </w:r>
      <w:proofErr w:type="spellStart"/>
      <w:r w:rsidRPr="00E177AB">
        <w:rPr>
          <w:color w:val="3C3C3C"/>
          <w:sz w:val="28"/>
          <w:szCs w:val="28"/>
        </w:rPr>
        <w:t>Джерокайского</w:t>
      </w:r>
      <w:proofErr w:type="spellEnd"/>
      <w:r w:rsidRPr="0069193F">
        <w:rPr>
          <w:color w:val="3C3C3C"/>
          <w:sz w:val="28"/>
          <w:szCs w:val="28"/>
        </w:rPr>
        <w:t xml:space="preserve"> сельского поселения, в целях привлечения внимания общества к вопросам обеспечения экологической безопа</w:t>
      </w:r>
      <w:r w:rsidRPr="00E177AB">
        <w:rPr>
          <w:color w:val="3C3C3C"/>
          <w:sz w:val="28"/>
          <w:szCs w:val="28"/>
        </w:rPr>
        <w:t xml:space="preserve">сности, администрация </w:t>
      </w:r>
      <w:proofErr w:type="spellStart"/>
      <w:r w:rsidRPr="00E177AB">
        <w:rPr>
          <w:color w:val="3C3C3C"/>
          <w:sz w:val="28"/>
          <w:szCs w:val="28"/>
        </w:rPr>
        <w:t>Джерокайского</w:t>
      </w:r>
      <w:proofErr w:type="spellEnd"/>
      <w:r w:rsidRPr="0069193F">
        <w:rPr>
          <w:color w:val="3C3C3C"/>
          <w:sz w:val="28"/>
          <w:szCs w:val="28"/>
        </w:rPr>
        <w:t xml:space="preserve"> сельского поселен</w:t>
      </w:r>
      <w:r w:rsidRPr="00E177AB">
        <w:rPr>
          <w:color w:val="3C3C3C"/>
          <w:sz w:val="28"/>
          <w:szCs w:val="28"/>
        </w:rPr>
        <w:t>ия</w:t>
      </w:r>
      <w:proofErr w:type="gramEnd"/>
    </w:p>
    <w:p w:rsidR="00643A72" w:rsidRPr="00E177AB" w:rsidRDefault="00643A72" w:rsidP="00643A72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E177AB">
        <w:rPr>
          <w:color w:val="3C3C3C"/>
          <w:sz w:val="28"/>
          <w:szCs w:val="28"/>
        </w:rPr>
        <w:t xml:space="preserve">                                   ПОСТАНОВЛЯЕТ:</w:t>
      </w:r>
    </w:p>
    <w:p w:rsidR="00643A72" w:rsidRPr="0069193F" w:rsidRDefault="00643A72" w:rsidP="00643A72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69193F">
        <w:rPr>
          <w:color w:val="3C3C3C"/>
          <w:sz w:val="28"/>
          <w:szCs w:val="28"/>
        </w:rPr>
        <w:t>1. Утвердить план основных мероприятий по проведению Года экологии</w:t>
      </w:r>
      <w:r w:rsidRPr="00E177AB">
        <w:rPr>
          <w:color w:val="3C3C3C"/>
          <w:sz w:val="28"/>
          <w:szCs w:val="28"/>
        </w:rPr>
        <w:t xml:space="preserve"> в 2017 на территории </w:t>
      </w:r>
      <w:proofErr w:type="spellStart"/>
      <w:r w:rsidRPr="00E177AB">
        <w:rPr>
          <w:color w:val="3C3C3C"/>
          <w:sz w:val="28"/>
          <w:szCs w:val="28"/>
        </w:rPr>
        <w:t>Джерокайского</w:t>
      </w:r>
      <w:proofErr w:type="spellEnd"/>
      <w:r w:rsidRPr="00E177AB">
        <w:rPr>
          <w:color w:val="3C3C3C"/>
          <w:sz w:val="28"/>
          <w:szCs w:val="28"/>
        </w:rPr>
        <w:t xml:space="preserve"> сельского поселения </w:t>
      </w:r>
      <w:r w:rsidRPr="0069193F">
        <w:rPr>
          <w:color w:val="3C3C3C"/>
          <w:sz w:val="28"/>
          <w:szCs w:val="28"/>
        </w:rPr>
        <w:t xml:space="preserve"> (прилагается).</w:t>
      </w:r>
      <w:r w:rsidRPr="0069193F">
        <w:rPr>
          <w:color w:val="3C3C3C"/>
          <w:sz w:val="28"/>
          <w:szCs w:val="28"/>
        </w:rPr>
        <w:br/>
        <w:t>2. Настоящее постановление вступает в силу с момента обнародования.</w:t>
      </w:r>
      <w:r w:rsidRPr="0069193F">
        <w:rPr>
          <w:color w:val="3C3C3C"/>
          <w:sz w:val="28"/>
          <w:szCs w:val="28"/>
        </w:rPr>
        <w:br/>
        <w:t>3. Обнародовать настоящее постановление в установленном порядке</w:t>
      </w:r>
      <w:r>
        <w:rPr>
          <w:color w:val="3C3C3C"/>
          <w:sz w:val="28"/>
          <w:szCs w:val="28"/>
        </w:rPr>
        <w:t>.</w:t>
      </w:r>
      <w:r w:rsidRPr="0069193F">
        <w:rPr>
          <w:color w:val="3C3C3C"/>
          <w:sz w:val="28"/>
          <w:szCs w:val="28"/>
        </w:rPr>
        <w:br/>
        <w:t xml:space="preserve">4. </w:t>
      </w:r>
      <w:proofErr w:type="gramStart"/>
      <w:r w:rsidRPr="0069193F">
        <w:rPr>
          <w:color w:val="3C3C3C"/>
          <w:sz w:val="28"/>
          <w:szCs w:val="28"/>
        </w:rPr>
        <w:t>Контроль за</w:t>
      </w:r>
      <w:proofErr w:type="gramEnd"/>
      <w:r w:rsidRPr="0069193F">
        <w:rPr>
          <w:color w:val="3C3C3C"/>
          <w:sz w:val="28"/>
          <w:szCs w:val="28"/>
        </w:rPr>
        <w:t xml:space="preserve"> настоящим постановлением оставляю за собой.</w:t>
      </w:r>
    </w:p>
    <w:p w:rsidR="00643A72" w:rsidRPr="00E177AB" w:rsidRDefault="00643A72" w:rsidP="00643A72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E177AB">
        <w:rPr>
          <w:color w:val="3C3C3C"/>
          <w:sz w:val="28"/>
          <w:szCs w:val="28"/>
        </w:rPr>
        <w:br/>
        <w:t xml:space="preserve">Глава МО «Джерокайское </w:t>
      </w:r>
    </w:p>
    <w:p w:rsidR="00643A72" w:rsidRPr="00E177AB" w:rsidRDefault="00643A72" w:rsidP="00643A72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E177AB">
        <w:rPr>
          <w:color w:val="3C3C3C"/>
          <w:sz w:val="28"/>
          <w:szCs w:val="28"/>
        </w:rPr>
        <w:t xml:space="preserve">сельское поселение»                                                  К.А. </w:t>
      </w:r>
      <w:proofErr w:type="spellStart"/>
      <w:r w:rsidRPr="00E177AB">
        <w:rPr>
          <w:color w:val="3C3C3C"/>
          <w:sz w:val="28"/>
          <w:szCs w:val="28"/>
        </w:rPr>
        <w:t>Нагароков</w:t>
      </w:r>
      <w:proofErr w:type="spellEnd"/>
    </w:p>
    <w:p w:rsidR="00643A72" w:rsidRPr="0069193F" w:rsidRDefault="00643A72" w:rsidP="00643A72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</w:p>
    <w:p w:rsidR="00643A72" w:rsidRDefault="00643A72" w:rsidP="00643A72">
      <w:pPr>
        <w:rPr>
          <w:sz w:val="28"/>
          <w:szCs w:val="28"/>
        </w:rPr>
      </w:pPr>
    </w:p>
    <w:p w:rsidR="00643A72" w:rsidRDefault="00643A72" w:rsidP="00643A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43A72" w:rsidRDefault="00643A72" w:rsidP="00643A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43A72" w:rsidRDefault="00643A72" w:rsidP="00643A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43A72" w:rsidRDefault="00643A72" w:rsidP="00643A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43A72" w:rsidRDefault="00643A72" w:rsidP="00643A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43A72" w:rsidRDefault="00643A72" w:rsidP="00643A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43A72" w:rsidRDefault="00643A72" w:rsidP="00643A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43A72" w:rsidRDefault="00643A72" w:rsidP="00643A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43A72" w:rsidRDefault="00643A72" w:rsidP="00643A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43A72" w:rsidRDefault="00643A72" w:rsidP="00643A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43A72" w:rsidRDefault="00643A72" w:rsidP="00643A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43A72" w:rsidRDefault="00643A72" w:rsidP="00643A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43A72" w:rsidRDefault="00643A72" w:rsidP="00643A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43A72" w:rsidRDefault="00643A72" w:rsidP="00643A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43A72" w:rsidRDefault="00643A72" w:rsidP="00643A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43A72" w:rsidRDefault="00643A72" w:rsidP="00643A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43A72" w:rsidRDefault="00643A72" w:rsidP="00643A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43A72" w:rsidRDefault="00643A72" w:rsidP="00643A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43A72" w:rsidRDefault="00643A72" w:rsidP="00643A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43A72" w:rsidRDefault="00643A72" w:rsidP="00643A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43A72" w:rsidRDefault="00643A72" w:rsidP="00643A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43A72" w:rsidRDefault="00643A72" w:rsidP="00643A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43A72" w:rsidRDefault="00643A72" w:rsidP="00643A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43A72" w:rsidRDefault="00643A72" w:rsidP="00643A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43A72" w:rsidRPr="0069193F" w:rsidRDefault="00643A72" w:rsidP="00643A7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69193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Приложение</w:t>
      </w:r>
      <w:r w:rsidRPr="00643A7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  <w:r w:rsidRPr="0069193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 постановлению администрации</w:t>
      </w:r>
      <w:r w:rsidRPr="00643A7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  <w:r w:rsidRPr="00643A7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proofErr w:type="spellStart"/>
      <w:r w:rsidRPr="00643A7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Джерокайского</w:t>
      </w:r>
      <w:proofErr w:type="spellEnd"/>
      <w:r w:rsidRPr="0069193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</w:t>
      </w:r>
      <w:r w:rsidRPr="00643A7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ьского поселения</w:t>
      </w:r>
      <w:r w:rsidRPr="00643A7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15.02.2017 № 15</w:t>
      </w:r>
    </w:p>
    <w:p w:rsidR="00643A72" w:rsidRPr="00643A72" w:rsidRDefault="00643A72" w:rsidP="00643A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69193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План основных мероприятий по проведению Года экологи</w:t>
      </w:r>
      <w:r w:rsidRPr="00643A7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и 2017 на территории </w:t>
      </w:r>
    </w:p>
    <w:p w:rsidR="00643A72" w:rsidRPr="0069193F" w:rsidRDefault="00643A72" w:rsidP="00643A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proofErr w:type="spellStart"/>
      <w:r w:rsidRPr="00643A7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Джерокайского</w:t>
      </w:r>
      <w:proofErr w:type="spellEnd"/>
      <w:r w:rsidRPr="0069193F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поселения</w:t>
      </w:r>
    </w:p>
    <w:tbl>
      <w:tblPr>
        <w:tblW w:w="15451" w:type="dxa"/>
        <w:tblInd w:w="-5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07"/>
        <w:gridCol w:w="5362"/>
        <w:gridCol w:w="2972"/>
        <w:gridCol w:w="5410"/>
      </w:tblGrid>
      <w:tr w:rsidR="00643A72" w:rsidRPr="0069193F" w:rsidTr="00643A72"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93F" w:rsidRPr="0069193F" w:rsidRDefault="00643A72" w:rsidP="00D54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/</w:t>
            </w:r>
            <w:proofErr w:type="spellStart"/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93F" w:rsidRPr="0069193F" w:rsidRDefault="00643A72" w:rsidP="00D54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93F" w:rsidRPr="0069193F" w:rsidRDefault="00643A72" w:rsidP="00D54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93F" w:rsidRPr="0069193F" w:rsidRDefault="00643A72" w:rsidP="00D54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gramStart"/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643A72" w:rsidRPr="0069193F" w:rsidTr="00643A72"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93F" w:rsidRPr="0069193F" w:rsidRDefault="00643A72" w:rsidP="00D54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93F" w:rsidRPr="0069193F" w:rsidRDefault="00643A72" w:rsidP="00D54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Проведение мероприятий по выявлению несанкционированных свалок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93F" w:rsidRPr="0069193F" w:rsidRDefault="00643A72" w:rsidP="00D54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93F" w:rsidRPr="0069193F" w:rsidRDefault="00643A72" w:rsidP="00D54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643A72" w:rsidRPr="0069193F" w:rsidTr="00643A72">
        <w:trPr>
          <w:trHeight w:val="968"/>
        </w:trPr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93F" w:rsidRPr="0069193F" w:rsidRDefault="00643A72" w:rsidP="00D54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93F" w:rsidRPr="0069193F" w:rsidRDefault="00643A72" w:rsidP="00D54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Проведение экологического месячника по озеленению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A72" w:rsidRPr="0069193F" w:rsidRDefault="00643A72" w:rsidP="00643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20 апреля-20 мая</w:t>
            </w: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2017г</w:t>
            </w:r>
          </w:p>
          <w:p w:rsidR="0069193F" w:rsidRPr="0069193F" w:rsidRDefault="00643A72" w:rsidP="00D54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93F" w:rsidRPr="0069193F" w:rsidRDefault="00643A72" w:rsidP="00D54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Администрация сельского поселения, депутаты</w:t>
            </w:r>
          </w:p>
        </w:tc>
      </w:tr>
      <w:tr w:rsidR="00643A72" w:rsidRPr="0069193F" w:rsidTr="00643A72"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93F" w:rsidRPr="0069193F" w:rsidRDefault="00643A72" w:rsidP="00D54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43A7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</w:t>
            </w:r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93F" w:rsidRPr="0069193F" w:rsidRDefault="00643A72" w:rsidP="00D54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Проведение экологического субботника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93F" w:rsidRPr="0069193F" w:rsidRDefault="00643A72" w:rsidP="00643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июнь, сентябрь</w:t>
            </w: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2017г.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93F" w:rsidRPr="0069193F" w:rsidRDefault="00643A72" w:rsidP="00D54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643A72" w:rsidRPr="0069193F" w:rsidTr="00643A72"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93F" w:rsidRPr="0069193F" w:rsidRDefault="00643A72" w:rsidP="00D54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43A7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4</w:t>
            </w:r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93F" w:rsidRPr="0069193F" w:rsidRDefault="00643A72" w:rsidP="00D54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«Поможем нашей природе» (уборка территори</w:t>
            </w:r>
            <w:r w:rsidRPr="00643A7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и памятных природных мест) </w:t>
            </w:r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A72" w:rsidRPr="0069193F" w:rsidRDefault="00643A72" w:rsidP="00D54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июнь</w:t>
            </w:r>
          </w:p>
          <w:p w:rsidR="0069193F" w:rsidRPr="0069193F" w:rsidRDefault="00643A72" w:rsidP="00D54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2017 года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93F" w:rsidRPr="0069193F" w:rsidRDefault="00643A72" w:rsidP="00D54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43A7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643A7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Джерокайского</w:t>
            </w:r>
            <w:proofErr w:type="spellEnd"/>
            <w:r w:rsidRPr="00643A7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СДК, (по согласованию)</w:t>
            </w:r>
          </w:p>
        </w:tc>
      </w:tr>
      <w:tr w:rsidR="00643A72" w:rsidRPr="0069193F" w:rsidTr="00643A72"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93F" w:rsidRPr="0069193F" w:rsidRDefault="00643A72" w:rsidP="00D54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43A7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5</w:t>
            </w:r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93F" w:rsidRPr="0069193F" w:rsidRDefault="00643A72" w:rsidP="00D54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Проведение библиотечных уроков, посвященных Году экологии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93F" w:rsidRPr="0069193F" w:rsidRDefault="00643A72" w:rsidP="00D54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весь период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A72" w:rsidRPr="00643A72" w:rsidRDefault="00643A72" w:rsidP="00D54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643A7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Джерокайская</w:t>
            </w:r>
            <w:proofErr w:type="spellEnd"/>
            <w:r w:rsidRPr="00643A7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сельская библиотека</w:t>
            </w:r>
          </w:p>
          <w:p w:rsidR="0069193F" w:rsidRPr="0069193F" w:rsidRDefault="00643A72" w:rsidP="00D54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43A7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43A72" w:rsidRPr="0069193F" w:rsidTr="00643A72"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93F" w:rsidRPr="0069193F" w:rsidRDefault="00643A72" w:rsidP="00D54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43A7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6</w:t>
            </w:r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93F" w:rsidRPr="0069193F" w:rsidRDefault="00643A72" w:rsidP="00D54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Организация фотовыставки «Посмотри, как хорош край, где ты живёшь»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3A72" w:rsidRPr="0069193F" w:rsidRDefault="00643A72" w:rsidP="00D54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июль-август</w:t>
            </w:r>
          </w:p>
          <w:p w:rsidR="0069193F" w:rsidRPr="0069193F" w:rsidRDefault="00643A72" w:rsidP="00D54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2017 года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93F" w:rsidRPr="0069193F" w:rsidRDefault="00643A72" w:rsidP="00D54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Администрация сельского поселения, директор </w:t>
            </w:r>
            <w:proofErr w:type="spellStart"/>
            <w:r w:rsidRPr="00643A7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Джерокайского</w:t>
            </w:r>
            <w:proofErr w:type="spellEnd"/>
            <w:r w:rsidRPr="00643A7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643A72" w:rsidRPr="0069193F" w:rsidTr="00643A72"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93F" w:rsidRPr="0069193F" w:rsidRDefault="00643A72" w:rsidP="00D54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43A7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93F" w:rsidRPr="0069193F" w:rsidRDefault="00643A72" w:rsidP="00D54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Год экологии в рисунках детей (выставка детского рисунка)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93F" w:rsidRPr="0069193F" w:rsidRDefault="00643A72" w:rsidP="00D54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май-июнь 2017 года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93F" w:rsidRPr="0069193F" w:rsidRDefault="00643A72" w:rsidP="00D54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69193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Администрация сельского поселения, директор </w:t>
            </w:r>
            <w:proofErr w:type="spellStart"/>
            <w:r w:rsidRPr="00643A7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Джерокайского</w:t>
            </w:r>
            <w:proofErr w:type="spellEnd"/>
            <w:r w:rsidRPr="00643A7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СДК</w:t>
            </w:r>
          </w:p>
        </w:tc>
      </w:tr>
    </w:tbl>
    <w:p w:rsidR="00643A72" w:rsidRPr="0069193F" w:rsidRDefault="00643A72" w:rsidP="00643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43A72" w:rsidRPr="00643A72" w:rsidRDefault="00643A72" w:rsidP="00643A72">
      <w:pPr>
        <w:rPr>
          <w:sz w:val="24"/>
          <w:szCs w:val="24"/>
        </w:rPr>
      </w:pPr>
    </w:p>
    <w:p w:rsidR="00643A72" w:rsidRPr="00643A72" w:rsidRDefault="00643A72" w:rsidP="00643A72">
      <w:pPr>
        <w:rPr>
          <w:sz w:val="24"/>
          <w:szCs w:val="24"/>
        </w:rPr>
      </w:pPr>
    </w:p>
    <w:p w:rsidR="00643A72" w:rsidRDefault="00643A72"/>
    <w:sectPr w:rsidR="00643A72" w:rsidSect="00643A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3A72"/>
    <w:rsid w:val="00553411"/>
    <w:rsid w:val="0064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72"/>
  </w:style>
  <w:style w:type="paragraph" w:styleId="1">
    <w:name w:val="heading 1"/>
    <w:basedOn w:val="a"/>
    <w:next w:val="a"/>
    <w:link w:val="10"/>
    <w:qFormat/>
    <w:rsid w:val="00643A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43A7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43A72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A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43A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43A7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43A72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43A72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397</Words>
  <Characters>2269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cp:lastPrinted>2017-02-15T09:10:00Z</cp:lastPrinted>
  <dcterms:created xsi:type="dcterms:W3CDTF">2017-02-15T09:08:00Z</dcterms:created>
  <dcterms:modified xsi:type="dcterms:W3CDTF">2017-02-15T09:17:00Z</dcterms:modified>
</cp:coreProperties>
</file>